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17B4" w14:textId="330DB3E1" w:rsidR="006C4686" w:rsidRDefault="006C4686" w:rsidP="006C46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 O VYDÁNÍ CERTIFIKÁTU– FYZICKÁ OSOBA PODNIKAJÍCÍ</w:t>
      </w:r>
    </w:p>
    <w:p w14:paraId="567E37BF" w14:textId="5472888C" w:rsidR="006C4686" w:rsidRDefault="006C4686" w:rsidP="006C46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 zacházení s regulovanými látkami a fluorovanými skleníkovými plyny dle nařízení Komise (EU) č. </w:t>
      </w:r>
      <w:r w:rsidR="009344C8">
        <w:rPr>
          <w:b/>
          <w:sz w:val="24"/>
          <w:szCs w:val="24"/>
        </w:rPr>
        <w:t>2024/2215</w:t>
      </w:r>
    </w:p>
    <w:p w14:paraId="15C890CA" w14:textId="4A496325" w:rsidR="006C4686" w:rsidRPr="00FA1E0A" w:rsidRDefault="006C4686" w:rsidP="006C46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CHLAZENÍ, KLIMATIZACE, TEPELNÁ ČERPADLA</w:t>
      </w:r>
    </w:p>
    <w:p w14:paraId="5BB91475" w14:textId="77777777" w:rsidR="006044A1" w:rsidRDefault="006044A1"/>
    <w:p w14:paraId="4C49632E" w14:textId="3AA64BE6" w:rsidR="006C4686" w:rsidRDefault="006C4686" w:rsidP="006C4686">
      <w:pPr>
        <w:spacing w:before="360" w:after="180"/>
        <w:jc w:val="both"/>
      </w:pPr>
      <w:r>
        <w:t xml:space="preserve">Na základě úspěšného složení teoretické a praktické zkoušky u hodnotícího subjektu žadatele a </w:t>
      </w:r>
      <w:r w:rsidR="0064243D">
        <w:t>níže jmenovaných</w:t>
      </w:r>
      <w:r>
        <w:t xml:space="preserve"> zaměstnanců dle </w:t>
      </w:r>
      <w:r w:rsidRPr="0064243D">
        <w:t>ustanovení § 10 zákona č. 73/2012 Sb., o</w:t>
      </w:r>
      <w:r>
        <w:t xml:space="preserve"> látkách, které poškozují ozonovou vrstvu, a o fluorovaných skleníkových plynech, žádám o vydání </w:t>
      </w:r>
      <w:proofErr w:type="gramStart"/>
      <w:r>
        <w:t>certifikátu</w:t>
      </w:r>
      <w:r w:rsidR="006F1ABB">
        <w:t xml:space="preserve"> </w:t>
      </w:r>
      <w:r>
        <w:rPr>
          <w:shd w:val="clear" w:color="auto" w:fill="D9D9D9" w:themeFill="background1" w:themeFillShade="D9"/>
        </w:rPr>
        <w:t>,</w:t>
      </w:r>
      <w:proofErr w:type="gramEnd"/>
      <w:r w:rsidR="00D005C9">
        <w:rPr>
          <w:shd w:val="clear" w:color="auto" w:fill="D9D9D9" w:themeFill="background1" w:themeFillShade="D9"/>
        </w:rPr>
        <w:t xml:space="preserve">           </w:t>
      </w:r>
      <w:r>
        <w:t>pro zacházení s regulovanými látkami a fluorovanými skleníkovými plyny v oboru chladicí a klimatizační techniky a tepelných čerpadel ve smyslu nařízení Komise (EU) č. </w:t>
      </w:r>
      <w:r w:rsidR="009344C8">
        <w:t>2024/2215</w:t>
      </w:r>
      <w:r>
        <w:t>.</w:t>
      </w:r>
    </w:p>
    <w:p w14:paraId="529BF859" w14:textId="52988815" w:rsidR="006C4686" w:rsidRDefault="006C4686" w:rsidP="006C4686">
      <w:pPr>
        <w:spacing w:after="180"/>
        <w:jc w:val="both"/>
      </w:pPr>
      <w:r>
        <w:t>JMÉNO A PŘÍJMENÍ:</w:t>
      </w:r>
      <w:r w:rsidRPr="00523624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t xml:space="preserve">IČ: </w:t>
      </w:r>
    </w:p>
    <w:p w14:paraId="44934C4B" w14:textId="77777777" w:rsidR="006C4686" w:rsidRDefault="006C4686" w:rsidP="006C4686">
      <w:pPr>
        <w:spacing w:after="180"/>
        <w:jc w:val="both"/>
      </w:pPr>
      <w:r>
        <w:t xml:space="preserve">SÍDLO: </w:t>
      </w:r>
    </w:p>
    <w:p w14:paraId="61E2AA8B" w14:textId="77777777" w:rsidR="006C4686" w:rsidRDefault="006C4686" w:rsidP="006C4686">
      <w:pPr>
        <w:spacing w:after="180"/>
        <w:jc w:val="both"/>
      </w:pPr>
      <w:r>
        <w:t>KONTAKTNÍ ADRESA:</w:t>
      </w:r>
    </w:p>
    <w:p w14:paraId="4FB57368" w14:textId="77777777" w:rsidR="006C4686" w:rsidRDefault="006C4686" w:rsidP="006C4686">
      <w:pPr>
        <w:spacing w:after="180"/>
        <w:jc w:val="both"/>
      </w:pPr>
      <w:r>
        <w:t xml:space="preserve">DATOVÁ SCHRÁNKA: </w:t>
      </w:r>
    </w:p>
    <w:p w14:paraId="06AA33EB" w14:textId="77777777" w:rsidR="006C4686" w:rsidRDefault="006C4686" w:rsidP="006C4686">
      <w:pPr>
        <w:jc w:val="both"/>
      </w:pPr>
      <w:r>
        <w:t>e-mail: ___________________________</w:t>
      </w:r>
    </w:p>
    <w:p w14:paraId="092A1D0B" w14:textId="2F576DF8" w:rsidR="006C4686" w:rsidRDefault="006C4686" w:rsidP="00CF5B77">
      <w:pPr>
        <w:rPr>
          <w:b/>
        </w:rPr>
      </w:pPr>
      <w:r>
        <w:t>telefon: ____________________</w:t>
      </w:r>
      <w:r w:rsidRPr="000B1F0F">
        <w:rPr>
          <w:b/>
        </w:rPr>
        <w:t>Seznam certifikovaných zaměstnanců</w:t>
      </w:r>
      <w:r>
        <w:rPr>
          <w:b/>
        </w:rPr>
        <w:t>:</w:t>
      </w:r>
    </w:p>
    <w:p w14:paraId="2FA8D3CA" w14:textId="77777777" w:rsidR="006C4686" w:rsidRDefault="006C4686" w:rsidP="006C4686">
      <w:pPr>
        <w:spacing w:after="120"/>
        <w:jc w:val="both"/>
      </w:pPr>
      <w:r>
        <w:t>Jméno a Příjmení, číslo a kategorie certifikátu</w:t>
      </w:r>
    </w:p>
    <w:p w14:paraId="7AD1A6F9" w14:textId="77777777" w:rsidR="006C4686" w:rsidRDefault="00000000" w:rsidP="006C4686">
      <w:pPr>
        <w:spacing w:after="120"/>
        <w:jc w:val="both"/>
      </w:pPr>
      <w:sdt>
        <w:sdtPr>
          <w:id w:val="-1256505997"/>
          <w:placeholder>
            <w:docPart w:val="8CB4FA3BF28DA14EAC37AD195105D7A6"/>
          </w:placeholder>
        </w:sdtPr>
        <w:sdtContent>
          <w:r w:rsidR="006C4686">
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 </w:t>
          </w:r>
        </w:sdtContent>
      </w:sdt>
      <w:r w:rsidR="006C4686">
        <w:t xml:space="preserve"> </w:t>
      </w:r>
    </w:p>
    <w:p w14:paraId="57FFA04E" w14:textId="77777777" w:rsidR="006C4686" w:rsidRDefault="006C4686" w:rsidP="006C4686">
      <w:pPr>
        <w:spacing w:before="480"/>
        <w:jc w:val="both"/>
      </w:pPr>
      <w:r>
        <w:t>V ______________________</w:t>
      </w:r>
      <w:r>
        <w:tab/>
      </w:r>
      <w:r>
        <w:tab/>
        <w:t>Dne ___________________</w:t>
      </w:r>
    </w:p>
    <w:p w14:paraId="04B5C84D" w14:textId="77777777" w:rsidR="006C4686" w:rsidRDefault="006C4686" w:rsidP="006C4686">
      <w:pPr>
        <w:ind w:firstLine="708"/>
        <w:jc w:val="right"/>
      </w:pPr>
      <w:r>
        <w:tab/>
      </w:r>
      <w:r>
        <w:tab/>
      </w:r>
      <w:r>
        <w:tab/>
        <w:t>………………………………………………..</w:t>
      </w:r>
    </w:p>
    <w:p w14:paraId="4CD1DE08" w14:textId="42C0DEC5" w:rsidR="006C4686" w:rsidRDefault="006C4686" w:rsidP="006C4686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55C67DD4" w14:textId="77777777" w:rsidR="004D77CA" w:rsidRPr="004D77CA" w:rsidRDefault="004D77CA" w:rsidP="004D77CA">
      <w:pPr>
        <w:spacing w:after="120"/>
        <w:rPr>
          <w:sz w:val="18"/>
          <w:szCs w:val="18"/>
        </w:rPr>
      </w:pPr>
      <w:r w:rsidRPr="004D77CA">
        <w:rPr>
          <w:sz w:val="18"/>
          <w:szCs w:val="18"/>
        </w:rPr>
        <w:t>Svým podpisem stvrzuji souhlas se zveřejněním údajů dle § 13 zákona č. 73/2012 Sb. ve veřejně přístupném seznamu.</w:t>
      </w:r>
    </w:p>
    <w:p w14:paraId="5E533145" w14:textId="77777777" w:rsidR="005F4E6C" w:rsidRDefault="005F4E6C" w:rsidP="000206E4"/>
    <w:p w14:paraId="24151733" w14:textId="77777777" w:rsidR="005F4E6C" w:rsidRDefault="005F4E6C" w:rsidP="000206E4"/>
    <w:p w14:paraId="47A42B7A" w14:textId="77777777" w:rsidR="006F1ABB" w:rsidRDefault="006F1ABB" w:rsidP="000206E4">
      <w:pPr>
        <w:jc w:val="center"/>
        <w:rPr>
          <w:b/>
          <w:sz w:val="28"/>
          <w:szCs w:val="28"/>
        </w:rPr>
      </w:pPr>
    </w:p>
    <w:p w14:paraId="48DE4928" w14:textId="744DA218" w:rsidR="009344C8" w:rsidRPr="00321DE2" w:rsidRDefault="009344C8" w:rsidP="000216A1">
      <w:pPr>
        <w:rPr>
          <w:sz w:val="20"/>
          <w:szCs w:val="20"/>
        </w:rPr>
      </w:pPr>
    </w:p>
    <w:sectPr w:rsidR="009344C8" w:rsidRPr="00321D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151DA" w14:textId="77777777" w:rsidR="00634D59" w:rsidRDefault="00634D59" w:rsidP="007A0E34">
      <w:pPr>
        <w:spacing w:after="0" w:line="240" w:lineRule="auto"/>
      </w:pPr>
      <w:r>
        <w:separator/>
      </w:r>
    </w:p>
  </w:endnote>
  <w:endnote w:type="continuationSeparator" w:id="0">
    <w:p w14:paraId="6283CF82" w14:textId="77777777" w:rsidR="00634D59" w:rsidRDefault="00634D59" w:rsidP="007A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15C80" w14:textId="77777777" w:rsidR="00634D59" w:rsidRDefault="00634D59" w:rsidP="007A0E34">
      <w:pPr>
        <w:spacing w:after="0" w:line="240" w:lineRule="auto"/>
      </w:pPr>
      <w:r>
        <w:separator/>
      </w:r>
    </w:p>
  </w:footnote>
  <w:footnote w:type="continuationSeparator" w:id="0">
    <w:p w14:paraId="579F6E26" w14:textId="77777777" w:rsidR="00634D59" w:rsidRDefault="00634D59" w:rsidP="007A0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3891D" w14:textId="35F5411D" w:rsidR="009D5FF3" w:rsidRDefault="009D5FF3" w:rsidP="009D5FF3">
    <w:pPr>
      <w:pStyle w:val="Zhlav"/>
    </w:pPr>
    <w:r>
      <w:rPr>
        <w:noProof/>
        <w:lang w:eastAsia="cs-CZ"/>
      </w:rPr>
      <w:t>Školicí středisko CHKT a TČ, s.r.o.</w:t>
    </w:r>
    <w:r>
      <w:rPr>
        <w:noProof/>
        <w:lang w:eastAsia="cs-CZ"/>
      </w:rPr>
      <w:tab/>
    </w:r>
    <w:r w:rsidRPr="002D3963">
      <w:rPr>
        <w:noProof/>
        <w:color w:val="365F91"/>
        <w:lang w:eastAsia="cs-CZ"/>
      </w:rPr>
      <w:drawing>
        <wp:inline distT="0" distB="0" distL="0" distR="0" wp14:anchorId="45558B89" wp14:editId="7DD6E844">
          <wp:extent cx="678815" cy="650875"/>
          <wp:effectExtent l="0" t="0" r="0" b="0"/>
          <wp:docPr id="1" name="obrázek 7" descr="Obsah obrázku symbol, logo, Grafika, Písmo&#10;&#10;Popis byl vytvořen automatick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7" descr="Obsah obrázku symbol, logo, Grafika, Písmo&#10;&#10;Popis byl vytvořen automaticky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ab/>
    </w:r>
    <w:hyperlink r:id="rId2" w:history="1">
      <w:r w:rsidRPr="00691E2F">
        <w:rPr>
          <w:rStyle w:val="Hypertextovodkaz"/>
        </w:rPr>
        <w:t>www.chlazeni.cz</w:t>
      </w:r>
    </w:hyperlink>
    <w:r>
      <w:t xml:space="preserve"> / </w:t>
    </w:r>
    <w:hyperlink r:id="rId3" w:history="1">
      <w:r w:rsidRPr="005B2877">
        <w:rPr>
          <w:rStyle w:val="Hypertextovodkaz"/>
        </w:rPr>
        <w:t>info@chlazeni.cz</w:t>
      </w:r>
    </w:hyperlink>
  </w:p>
  <w:p w14:paraId="309FDDE6" w14:textId="77777777" w:rsidR="009D5FF3" w:rsidRDefault="009D5FF3" w:rsidP="009D5FF3">
    <w:pPr>
      <w:pStyle w:val="Zhlav"/>
      <w:rPr>
        <w:sz w:val="18"/>
        <w:szCs w:val="18"/>
      </w:rPr>
    </w:pPr>
    <w:r>
      <w:rPr>
        <w:sz w:val="18"/>
        <w:szCs w:val="18"/>
      </w:rPr>
      <w:t xml:space="preserve">Poděbradská 8, 190 00, Praha 9, IČO </w:t>
    </w:r>
    <w:r>
      <w:t>27536556</w:t>
    </w:r>
    <w:r>
      <w:rPr>
        <w:sz w:val="18"/>
        <w:szCs w:val="18"/>
      </w:rPr>
      <w:t xml:space="preserve">                                                   tel.: 283 870 807 </w:t>
    </w:r>
  </w:p>
  <w:p w14:paraId="00109B86" w14:textId="77777777" w:rsidR="009D5FF3" w:rsidRDefault="009D5FF3" w:rsidP="009D5FF3">
    <w:pPr>
      <w:pStyle w:val="Zhlav"/>
      <w:rPr>
        <w:sz w:val="18"/>
        <w:szCs w:val="18"/>
      </w:rPr>
    </w:pPr>
    <w:r>
      <w:rPr>
        <w:sz w:val="18"/>
        <w:szCs w:val="18"/>
      </w:rPr>
      <w:t xml:space="preserve">Č.j. povolení MŽP … </w:t>
    </w:r>
    <w:r>
      <w:rPr>
        <w:sz w:val="18"/>
        <w:szCs w:val="18"/>
      </w:rPr>
      <w:tab/>
      <w:t xml:space="preserve">                                                                                        ISDS: </w:t>
    </w:r>
    <w:r w:rsidRPr="003C4080">
      <w:rPr>
        <w:sz w:val="18"/>
        <w:szCs w:val="18"/>
      </w:rPr>
      <w:t>2ji5xpi</w:t>
    </w:r>
    <w:r>
      <w:rPr>
        <w:sz w:val="18"/>
        <w:szCs w:val="18"/>
      </w:rPr>
      <w:t xml:space="preserve">                                                   </w:t>
    </w:r>
  </w:p>
  <w:p w14:paraId="70E764BC" w14:textId="77777777" w:rsidR="009D5FF3" w:rsidRDefault="009D5FF3" w:rsidP="009D5FF3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56A5"/>
    <w:multiLevelType w:val="hybridMultilevel"/>
    <w:tmpl w:val="9B1AE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1277F"/>
    <w:multiLevelType w:val="hybridMultilevel"/>
    <w:tmpl w:val="37DC8152"/>
    <w:lvl w:ilvl="0" w:tplc="913EA26A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A3D66D6"/>
    <w:multiLevelType w:val="multilevel"/>
    <w:tmpl w:val="77F8E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00C584E"/>
    <w:multiLevelType w:val="hybridMultilevel"/>
    <w:tmpl w:val="C24C9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D6409"/>
    <w:multiLevelType w:val="hybridMultilevel"/>
    <w:tmpl w:val="085C2EC6"/>
    <w:lvl w:ilvl="0" w:tplc="040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5" w15:restartNumberingAfterBreak="0">
    <w:nsid w:val="1DA56B2C"/>
    <w:multiLevelType w:val="hybridMultilevel"/>
    <w:tmpl w:val="A9162806"/>
    <w:lvl w:ilvl="0" w:tplc="979E144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C031C"/>
    <w:multiLevelType w:val="hybridMultilevel"/>
    <w:tmpl w:val="62FCB5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B2914"/>
    <w:multiLevelType w:val="hybridMultilevel"/>
    <w:tmpl w:val="53926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C6FED"/>
    <w:multiLevelType w:val="hybridMultilevel"/>
    <w:tmpl w:val="044420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66022"/>
    <w:multiLevelType w:val="hybridMultilevel"/>
    <w:tmpl w:val="39FE1DDC"/>
    <w:lvl w:ilvl="0" w:tplc="270C3F22">
      <w:start w:val="1"/>
      <w:numFmt w:val="decimal"/>
      <w:suff w:val="space"/>
      <w:lvlText w:val="(%1)"/>
      <w:lvlJc w:val="left"/>
      <w:pPr>
        <w:ind w:left="1353" w:hanging="360"/>
      </w:pPr>
      <w:rPr>
        <w:rFonts w:hint="default"/>
      </w:rPr>
    </w:lvl>
    <w:lvl w:ilvl="1" w:tplc="8D3E0428" w:tentative="1">
      <w:start w:val="1"/>
      <w:numFmt w:val="lowerLetter"/>
      <w:lvlText w:val="%2."/>
      <w:lvlJc w:val="left"/>
      <w:pPr>
        <w:ind w:left="1440" w:hanging="360"/>
      </w:pPr>
    </w:lvl>
    <w:lvl w:ilvl="2" w:tplc="F2D44AA4" w:tentative="1">
      <w:start w:val="1"/>
      <w:numFmt w:val="lowerRoman"/>
      <w:lvlText w:val="%3."/>
      <w:lvlJc w:val="right"/>
      <w:pPr>
        <w:ind w:left="2160" w:hanging="180"/>
      </w:pPr>
    </w:lvl>
    <w:lvl w:ilvl="3" w:tplc="FC56281A" w:tentative="1">
      <w:start w:val="1"/>
      <w:numFmt w:val="decimal"/>
      <w:lvlText w:val="%4."/>
      <w:lvlJc w:val="left"/>
      <w:pPr>
        <w:ind w:left="2880" w:hanging="360"/>
      </w:pPr>
    </w:lvl>
    <w:lvl w:ilvl="4" w:tplc="B664C9A8" w:tentative="1">
      <w:start w:val="1"/>
      <w:numFmt w:val="lowerLetter"/>
      <w:lvlText w:val="%5."/>
      <w:lvlJc w:val="left"/>
      <w:pPr>
        <w:ind w:left="3600" w:hanging="360"/>
      </w:pPr>
    </w:lvl>
    <w:lvl w:ilvl="5" w:tplc="CAB63E2E" w:tentative="1">
      <w:start w:val="1"/>
      <w:numFmt w:val="lowerRoman"/>
      <w:lvlText w:val="%6."/>
      <w:lvlJc w:val="right"/>
      <w:pPr>
        <w:ind w:left="4320" w:hanging="180"/>
      </w:pPr>
    </w:lvl>
    <w:lvl w:ilvl="6" w:tplc="F4D4FAF8" w:tentative="1">
      <w:start w:val="1"/>
      <w:numFmt w:val="decimal"/>
      <w:lvlText w:val="%7."/>
      <w:lvlJc w:val="left"/>
      <w:pPr>
        <w:ind w:left="5040" w:hanging="360"/>
      </w:pPr>
    </w:lvl>
    <w:lvl w:ilvl="7" w:tplc="8DB6E74A" w:tentative="1">
      <w:start w:val="1"/>
      <w:numFmt w:val="lowerLetter"/>
      <w:lvlText w:val="%8."/>
      <w:lvlJc w:val="left"/>
      <w:pPr>
        <w:ind w:left="5760" w:hanging="360"/>
      </w:pPr>
    </w:lvl>
    <w:lvl w:ilvl="8" w:tplc="B8AE5F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E6533"/>
    <w:multiLevelType w:val="hybridMultilevel"/>
    <w:tmpl w:val="2930961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404139E3"/>
    <w:multiLevelType w:val="hybridMultilevel"/>
    <w:tmpl w:val="D1B4A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C10E6"/>
    <w:multiLevelType w:val="hybridMultilevel"/>
    <w:tmpl w:val="F0407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D174E"/>
    <w:multiLevelType w:val="hybridMultilevel"/>
    <w:tmpl w:val="40D4835C"/>
    <w:lvl w:ilvl="0" w:tplc="46DCD75A">
      <w:start w:val="4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DB97EBF"/>
    <w:multiLevelType w:val="hybridMultilevel"/>
    <w:tmpl w:val="D84C5DE2"/>
    <w:lvl w:ilvl="0" w:tplc="F52C1EC4">
      <w:start w:val="1"/>
      <w:numFmt w:val="decimal"/>
      <w:suff w:val="space"/>
      <w:lvlText w:val="(%1)"/>
      <w:lvlJc w:val="left"/>
      <w:pPr>
        <w:ind w:left="1353" w:hanging="360"/>
      </w:pPr>
      <w:rPr>
        <w:rFonts w:hint="default"/>
      </w:rPr>
    </w:lvl>
    <w:lvl w:ilvl="1" w:tplc="AAAC27CA">
      <w:start w:val="1"/>
      <w:numFmt w:val="lowerLetter"/>
      <w:lvlText w:val="%2)"/>
      <w:lvlJc w:val="left"/>
      <w:pPr>
        <w:ind w:left="1440" w:hanging="360"/>
      </w:pPr>
    </w:lvl>
    <w:lvl w:ilvl="2" w:tplc="BC78DCD8" w:tentative="1">
      <w:start w:val="1"/>
      <w:numFmt w:val="lowerRoman"/>
      <w:lvlText w:val="%3."/>
      <w:lvlJc w:val="right"/>
      <w:pPr>
        <w:ind w:left="2160" w:hanging="180"/>
      </w:pPr>
    </w:lvl>
    <w:lvl w:ilvl="3" w:tplc="CEF055FC" w:tentative="1">
      <w:start w:val="1"/>
      <w:numFmt w:val="decimal"/>
      <w:lvlText w:val="%4."/>
      <w:lvlJc w:val="left"/>
      <w:pPr>
        <w:ind w:left="2880" w:hanging="360"/>
      </w:pPr>
    </w:lvl>
    <w:lvl w:ilvl="4" w:tplc="045EFAD8" w:tentative="1">
      <w:start w:val="1"/>
      <w:numFmt w:val="lowerLetter"/>
      <w:lvlText w:val="%5."/>
      <w:lvlJc w:val="left"/>
      <w:pPr>
        <w:ind w:left="3600" w:hanging="360"/>
      </w:pPr>
    </w:lvl>
    <w:lvl w:ilvl="5" w:tplc="F4D8CDF6" w:tentative="1">
      <w:start w:val="1"/>
      <w:numFmt w:val="lowerRoman"/>
      <w:lvlText w:val="%6."/>
      <w:lvlJc w:val="right"/>
      <w:pPr>
        <w:ind w:left="4320" w:hanging="180"/>
      </w:pPr>
    </w:lvl>
    <w:lvl w:ilvl="6" w:tplc="F54E5C38" w:tentative="1">
      <w:start w:val="1"/>
      <w:numFmt w:val="decimal"/>
      <w:lvlText w:val="%7."/>
      <w:lvlJc w:val="left"/>
      <w:pPr>
        <w:ind w:left="5040" w:hanging="360"/>
      </w:pPr>
    </w:lvl>
    <w:lvl w:ilvl="7" w:tplc="5B30957E" w:tentative="1">
      <w:start w:val="1"/>
      <w:numFmt w:val="lowerLetter"/>
      <w:lvlText w:val="%8."/>
      <w:lvlJc w:val="left"/>
      <w:pPr>
        <w:ind w:left="5760" w:hanging="360"/>
      </w:pPr>
    </w:lvl>
    <w:lvl w:ilvl="8" w:tplc="8910B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C083B"/>
    <w:multiLevelType w:val="hybridMultilevel"/>
    <w:tmpl w:val="BCBC2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538D6"/>
    <w:multiLevelType w:val="hybridMultilevel"/>
    <w:tmpl w:val="3690B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94A86"/>
    <w:multiLevelType w:val="hybridMultilevel"/>
    <w:tmpl w:val="968E6F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220065"/>
    <w:multiLevelType w:val="hybridMultilevel"/>
    <w:tmpl w:val="8B8E67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E5C5895"/>
    <w:multiLevelType w:val="hybridMultilevel"/>
    <w:tmpl w:val="3C6C76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632604">
    <w:abstractNumId w:val="2"/>
  </w:num>
  <w:num w:numId="2" w16cid:durableId="1993288866">
    <w:abstractNumId w:val="17"/>
  </w:num>
  <w:num w:numId="3" w16cid:durableId="1261717994">
    <w:abstractNumId w:val="18"/>
  </w:num>
  <w:num w:numId="4" w16cid:durableId="1716612992">
    <w:abstractNumId w:val="0"/>
  </w:num>
  <w:num w:numId="5" w16cid:durableId="2007854126">
    <w:abstractNumId w:val="12"/>
  </w:num>
  <w:num w:numId="6" w16cid:durableId="1633756186">
    <w:abstractNumId w:val="11"/>
  </w:num>
  <w:num w:numId="7" w16cid:durableId="220678425">
    <w:abstractNumId w:val="3"/>
  </w:num>
  <w:num w:numId="8" w16cid:durableId="2052995959">
    <w:abstractNumId w:val="5"/>
  </w:num>
  <w:num w:numId="9" w16cid:durableId="1652712862">
    <w:abstractNumId w:val="4"/>
  </w:num>
  <w:num w:numId="10" w16cid:durableId="443809798">
    <w:abstractNumId w:val="9"/>
  </w:num>
  <w:num w:numId="11" w16cid:durableId="554703894">
    <w:abstractNumId w:val="14"/>
  </w:num>
  <w:num w:numId="12" w16cid:durableId="815341720">
    <w:abstractNumId w:val="1"/>
  </w:num>
  <w:num w:numId="13" w16cid:durableId="7634287">
    <w:abstractNumId w:val="13"/>
  </w:num>
  <w:num w:numId="14" w16cid:durableId="1574196887">
    <w:abstractNumId w:val="7"/>
  </w:num>
  <w:num w:numId="15" w16cid:durableId="1518614076">
    <w:abstractNumId w:val="19"/>
  </w:num>
  <w:num w:numId="16" w16cid:durableId="1466267545">
    <w:abstractNumId w:val="8"/>
  </w:num>
  <w:num w:numId="17" w16cid:durableId="1859662246">
    <w:abstractNumId w:val="6"/>
  </w:num>
  <w:num w:numId="18" w16cid:durableId="804934449">
    <w:abstractNumId w:val="16"/>
  </w:num>
  <w:num w:numId="19" w16cid:durableId="1877305342">
    <w:abstractNumId w:val="10"/>
  </w:num>
  <w:num w:numId="20" w16cid:durableId="14998035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E6"/>
    <w:rsid w:val="000206E4"/>
    <w:rsid w:val="000216A1"/>
    <w:rsid w:val="000752DB"/>
    <w:rsid w:val="000A2D85"/>
    <w:rsid w:val="000C439D"/>
    <w:rsid w:val="000C6628"/>
    <w:rsid w:val="001409D1"/>
    <w:rsid w:val="0015326D"/>
    <w:rsid w:val="001A721C"/>
    <w:rsid w:val="001C608D"/>
    <w:rsid w:val="001F1542"/>
    <w:rsid w:val="00240F8F"/>
    <w:rsid w:val="00266B42"/>
    <w:rsid w:val="00290743"/>
    <w:rsid w:val="002954EA"/>
    <w:rsid w:val="002A207B"/>
    <w:rsid w:val="002C13F7"/>
    <w:rsid w:val="00320867"/>
    <w:rsid w:val="00322AC3"/>
    <w:rsid w:val="003949E6"/>
    <w:rsid w:val="0039635E"/>
    <w:rsid w:val="003B15FF"/>
    <w:rsid w:val="003F4A23"/>
    <w:rsid w:val="00445194"/>
    <w:rsid w:val="00497EB2"/>
    <w:rsid w:val="004D77CA"/>
    <w:rsid w:val="00596A66"/>
    <w:rsid w:val="005D2A52"/>
    <w:rsid w:val="005D4EA4"/>
    <w:rsid w:val="005E55CE"/>
    <w:rsid w:val="005F4E6C"/>
    <w:rsid w:val="005F79D1"/>
    <w:rsid w:val="006019F5"/>
    <w:rsid w:val="006044A1"/>
    <w:rsid w:val="0063443B"/>
    <w:rsid w:val="00634D59"/>
    <w:rsid w:val="0064243D"/>
    <w:rsid w:val="006C1498"/>
    <w:rsid w:val="006C4686"/>
    <w:rsid w:val="006F1ABB"/>
    <w:rsid w:val="00722514"/>
    <w:rsid w:val="007A0E34"/>
    <w:rsid w:val="007B5715"/>
    <w:rsid w:val="00860031"/>
    <w:rsid w:val="00883CA0"/>
    <w:rsid w:val="008939A8"/>
    <w:rsid w:val="008B4835"/>
    <w:rsid w:val="008C40C2"/>
    <w:rsid w:val="008C6191"/>
    <w:rsid w:val="0093158A"/>
    <w:rsid w:val="009344C8"/>
    <w:rsid w:val="00965CB6"/>
    <w:rsid w:val="00970F6F"/>
    <w:rsid w:val="009C42AA"/>
    <w:rsid w:val="009D5FF3"/>
    <w:rsid w:val="00A12D19"/>
    <w:rsid w:val="00A535F8"/>
    <w:rsid w:val="00AA6055"/>
    <w:rsid w:val="00AC0726"/>
    <w:rsid w:val="00B476F8"/>
    <w:rsid w:val="00B53F32"/>
    <w:rsid w:val="00BB0DC7"/>
    <w:rsid w:val="00BB43FB"/>
    <w:rsid w:val="00BD24EF"/>
    <w:rsid w:val="00C2749B"/>
    <w:rsid w:val="00CE1231"/>
    <w:rsid w:val="00CF5B77"/>
    <w:rsid w:val="00D005C9"/>
    <w:rsid w:val="00D4026D"/>
    <w:rsid w:val="00DD2A3B"/>
    <w:rsid w:val="00E25396"/>
    <w:rsid w:val="00E56998"/>
    <w:rsid w:val="00E925FC"/>
    <w:rsid w:val="00EC6B36"/>
    <w:rsid w:val="00EF3408"/>
    <w:rsid w:val="00F219F3"/>
    <w:rsid w:val="00F42988"/>
    <w:rsid w:val="00F467A6"/>
    <w:rsid w:val="00FB3C3F"/>
    <w:rsid w:val="00FF36C6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15F38"/>
  <w15:docId w15:val="{24986AB5-E022-6B44-B4C5-A673C1B9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49E6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DD2A3B"/>
    <w:pPr>
      <w:keepNext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49E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DD2A3B"/>
    <w:rPr>
      <w:rFonts w:ascii="Calibri" w:eastAsia="Calibri" w:hAnsi="Calibri" w:cs="Times New Roman"/>
      <w:b/>
    </w:rPr>
  </w:style>
  <w:style w:type="paragraph" w:styleId="Bezmezer">
    <w:name w:val="No Spacing"/>
    <w:uiPriority w:val="1"/>
    <w:qFormat/>
    <w:rsid w:val="00DD2A3B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unhideWhenUsed/>
    <w:rsid w:val="007A0E3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A0E3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7A0E34"/>
    <w:rPr>
      <w:vertAlign w:val="superscript"/>
    </w:rPr>
  </w:style>
  <w:style w:type="table" w:styleId="Mkatabulky">
    <w:name w:val="Table Grid"/>
    <w:basedOn w:val="Normlntabulka"/>
    <w:uiPriority w:val="39"/>
    <w:rsid w:val="007A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96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635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96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635E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514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D4E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4E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4EA4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4E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4EA4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40F8F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9D5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hlazeni.cz" TargetMode="External"/><Relationship Id="rId2" Type="http://schemas.openxmlformats.org/officeDocument/2006/relationships/hyperlink" Target="http://www.chlazeni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B4FA3BF28DA14EAC37AD195105D7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9C1187-EC50-534B-B535-2092C10A434D}"/>
      </w:docPartPr>
      <w:docPartBody>
        <w:p w:rsidR="008A7A8F" w:rsidRDefault="00B3000B" w:rsidP="00B3000B">
          <w:pPr>
            <w:pStyle w:val="8CB4FA3BF28DA14EAC37AD195105D7A6"/>
          </w:pPr>
          <w:r w:rsidRPr="00F77889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0B"/>
    <w:rsid w:val="000752DB"/>
    <w:rsid w:val="003370CF"/>
    <w:rsid w:val="005E098D"/>
    <w:rsid w:val="005E15D7"/>
    <w:rsid w:val="006A7381"/>
    <w:rsid w:val="00821E25"/>
    <w:rsid w:val="008A7A8F"/>
    <w:rsid w:val="0092494E"/>
    <w:rsid w:val="00925715"/>
    <w:rsid w:val="00B3000B"/>
    <w:rsid w:val="00BB5F79"/>
    <w:rsid w:val="00BF0905"/>
    <w:rsid w:val="00EC4E18"/>
    <w:rsid w:val="00EC6B36"/>
    <w:rsid w:val="00F5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98D"/>
    <w:rPr>
      <w:color w:val="808080"/>
    </w:rPr>
  </w:style>
  <w:style w:type="paragraph" w:customStyle="1" w:styleId="8CB4FA3BF28DA14EAC37AD195105D7A6">
    <w:name w:val="8CB4FA3BF28DA14EAC37AD195105D7A6"/>
    <w:rsid w:val="00B3000B"/>
  </w:style>
  <w:style w:type="paragraph" w:customStyle="1" w:styleId="C202C9539001F04A823AAE06CA5A1FD0">
    <w:name w:val="C202C9539001F04A823AAE06CA5A1FD0"/>
    <w:rsid w:val="00B300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 Stojanov</dc:creator>
  <cp:keywords/>
  <dc:description/>
  <cp:lastModifiedBy>Stepan Stojanov</cp:lastModifiedBy>
  <cp:revision>3</cp:revision>
  <cp:lastPrinted>2025-01-28T11:25:00Z</cp:lastPrinted>
  <dcterms:created xsi:type="dcterms:W3CDTF">2025-10-24T06:58:00Z</dcterms:created>
  <dcterms:modified xsi:type="dcterms:W3CDTF">2025-10-24T06:58:00Z</dcterms:modified>
</cp:coreProperties>
</file>